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0" w:rsidRPr="002F44EA" w:rsidRDefault="002F44EA" w:rsidP="002F44EA">
      <w:pPr>
        <w:jc w:val="center"/>
        <w:rPr>
          <w:b/>
        </w:rPr>
      </w:pPr>
      <w:r w:rsidRPr="002F44EA">
        <w:rPr>
          <w:b/>
        </w:rPr>
        <w:t>«Час пик»</w:t>
      </w:r>
    </w:p>
    <w:p w:rsidR="002F44EA" w:rsidRPr="002F44EA" w:rsidRDefault="002F44EA">
      <w:pPr>
        <w:rPr>
          <w:i/>
        </w:rPr>
      </w:pPr>
      <w:r w:rsidRPr="002F44EA">
        <w:rPr>
          <w:i/>
        </w:rPr>
        <w:t>Цели:</w:t>
      </w:r>
      <w:r>
        <w:rPr>
          <w:i/>
        </w:rPr>
        <w:t xml:space="preserve"> Концентрация внимания, быстрота реакции, </w:t>
      </w:r>
      <w:r w:rsidR="00257F4C">
        <w:rPr>
          <w:i/>
        </w:rPr>
        <w:t xml:space="preserve">внимательное отношение к партнёрам по игре, </w:t>
      </w:r>
      <w:r>
        <w:rPr>
          <w:i/>
        </w:rPr>
        <w:t>физическая активность</w:t>
      </w:r>
      <w:r w:rsidR="00257F4C">
        <w:rPr>
          <w:i/>
        </w:rPr>
        <w:t>.</w:t>
      </w:r>
    </w:p>
    <w:p w:rsidR="002F44EA" w:rsidRDefault="009C0709">
      <w:r>
        <w:t xml:space="preserve">Для игры необходимо столько же стульев, сколько и играющих. </w:t>
      </w:r>
      <w:r w:rsidR="00D97946">
        <w:t>Одну половину стульев ставят в ряд, вторую половину стульев ставят н</w:t>
      </w:r>
      <w:r w:rsidR="00257F4C">
        <w:t xml:space="preserve">а расстоянии 5-10 </w:t>
      </w:r>
      <w:r>
        <w:t xml:space="preserve">метров напротив </w:t>
      </w:r>
      <w:r w:rsidR="00D97946">
        <w:t xml:space="preserve">первого ряда. </w:t>
      </w:r>
      <w:r w:rsidR="00AD2C91">
        <w:t>Играющие делятся на две равные группы и садятся на стулья.</w:t>
      </w:r>
    </w:p>
    <w:p w:rsidR="00AD2C91" w:rsidRDefault="00AD2C91">
      <w:r>
        <w:t xml:space="preserve">Водящий даёт сигнал: «Три, </w:t>
      </w:r>
      <w:r w:rsidR="00225BD7">
        <w:t>два, один, марш!</w:t>
      </w:r>
      <w:r>
        <w:t>»</w:t>
      </w:r>
      <w:r w:rsidR="00225BD7">
        <w:t xml:space="preserve"> На слово «марш» играющие встают и бегут на противоположную сторону. Нужно быть осторожным, чтобы не сталкиваться друг с другом.</w:t>
      </w:r>
      <w:r w:rsidR="00B136E8">
        <w:t xml:space="preserve"> Водящий снова даёт сигнал и с одной из сторон убирает один стул. Тот игрок, кто оста</w:t>
      </w:r>
      <w:r w:rsidR="00DD46C6">
        <w:t>л</w:t>
      </w:r>
      <w:r w:rsidR="00B136E8">
        <w:t xml:space="preserve">ся без места, встаёт на середину поля между рядами </w:t>
      </w:r>
      <w:proofErr w:type="gramStart"/>
      <w:r w:rsidR="00B136E8">
        <w:t>играющих</w:t>
      </w:r>
      <w:proofErr w:type="gramEnd"/>
      <w:r w:rsidR="00B136E8">
        <w:t xml:space="preserve">. Водящий даёт сигнал и убирает </w:t>
      </w:r>
      <w:r w:rsidR="00B9754E">
        <w:t>два</w:t>
      </w:r>
      <w:r w:rsidR="00B136E8">
        <w:t xml:space="preserve"> стул</w:t>
      </w:r>
      <w:r w:rsidR="00B9754E">
        <w:t>а</w:t>
      </w:r>
      <w:r w:rsidR="00B136E8">
        <w:t xml:space="preserve"> с другой стороны</w:t>
      </w:r>
      <w:r w:rsidR="00B9754E">
        <w:t>. Каждый раз, пока играющие бегут, водящий убирает стулья</w:t>
      </w:r>
      <w:r w:rsidR="00DD46C6">
        <w:t xml:space="preserve"> с одной из сторон</w:t>
      </w:r>
      <w:r w:rsidR="00B9754E">
        <w:t xml:space="preserve">. Оставшиеся без стула игроки встают на середину (бегущим приходится их обходить). </w:t>
      </w:r>
      <w:r w:rsidR="00DD46C6">
        <w:t>Побеждают два игрока, оставшиеся последними в игре в каждой группе.</w:t>
      </w:r>
    </w:p>
    <w:p w:rsidR="002F44EA" w:rsidRDefault="00AD2C91" w:rsidP="00AD2C91">
      <w:pPr>
        <w:jc w:val="left"/>
      </w:pPr>
      <w:r>
        <w:t xml:space="preserve">Процесс игры можно посмотреть здесь: </w:t>
      </w:r>
      <w:hyperlink r:id="rId4" w:history="1">
        <w:r w:rsidR="002F44EA" w:rsidRPr="006E6F1A">
          <w:rPr>
            <w:rStyle w:val="a3"/>
          </w:rPr>
          <w:t>https://www.youtube.com/watch?v=NNbixLrT5Yc</w:t>
        </w:r>
      </w:hyperlink>
    </w:p>
    <w:sectPr w:rsidR="002F44EA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F44EA"/>
    <w:rsid w:val="00025163"/>
    <w:rsid w:val="00073A04"/>
    <w:rsid w:val="0017447E"/>
    <w:rsid w:val="001F1BDB"/>
    <w:rsid w:val="00225BD7"/>
    <w:rsid w:val="00257F4C"/>
    <w:rsid w:val="002F44EA"/>
    <w:rsid w:val="00311FA4"/>
    <w:rsid w:val="00420921"/>
    <w:rsid w:val="00501EEB"/>
    <w:rsid w:val="00532752"/>
    <w:rsid w:val="00600230"/>
    <w:rsid w:val="006B3CF7"/>
    <w:rsid w:val="00812BF0"/>
    <w:rsid w:val="008D4596"/>
    <w:rsid w:val="008F2AB6"/>
    <w:rsid w:val="009C0709"/>
    <w:rsid w:val="009F284B"/>
    <w:rsid w:val="00A5797A"/>
    <w:rsid w:val="00AD2C91"/>
    <w:rsid w:val="00B136E8"/>
    <w:rsid w:val="00B9754E"/>
    <w:rsid w:val="00C13FD7"/>
    <w:rsid w:val="00D85688"/>
    <w:rsid w:val="00D94E68"/>
    <w:rsid w:val="00D97946"/>
    <w:rsid w:val="00DD46C6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4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NbixLrT5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2025-06-22T23:08:00Z</dcterms:created>
  <dcterms:modified xsi:type="dcterms:W3CDTF">2025-06-22T23:39:00Z</dcterms:modified>
</cp:coreProperties>
</file>